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9A" w:rsidRDefault="00A9129A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C8A" w:rsidRDefault="00CB7A42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C8A" w:rsidRDefault="003D1B80" w:rsidP="00CC5C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5C8A">
        <w:rPr>
          <w:rFonts w:ascii="Times New Roman" w:eastAsia="Times New Roman" w:hAnsi="Times New Roman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5C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</w:t>
      </w:r>
    </w:p>
    <w:p w:rsidR="00CC5C8A" w:rsidRDefault="00CC5C8A" w:rsidP="00CC5C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несовершеннолетнего субъекта персональных данных</w:t>
      </w:r>
    </w:p>
    <w:p w:rsidR="00CC5C8A" w:rsidRDefault="00CC5C8A" w:rsidP="00EE35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5E0" w:rsidRDefault="00EE35E0" w:rsidP="00CC5C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мать_______________________________________________________,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личность_____________серия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 № _______,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(вид документа)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____________________________________________________________,</w:t>
      </w:r>
    </w:p>
    <w:p w:rsidR="00EE35E0" w:rsidRDefault="00EE35E0" w:rsidP="00CC5C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(кем и когда)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зарегистрированная по адресу: _______________________________________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5E0" w:rsidRDefault="00EE35E0" w:rsidP="00CC5C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отец________________________________________________________,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личность_____________серия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_____№ _________,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(вид документа)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____________________________________________________________,</w:t>
      </w:r>
    </w:p>
    <w:p w:rsidR="00EE35E0" w:rsidRDefault="00EE35E0" w:rsidP="00CC5C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(кем и когда)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по адресу: _______________________________________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5E0" w:rsidRDefault="00EE35E0" w:rsidP="00CC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действующие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и от имени несовершеннолетнего ребёнка (далее  – Ребенок):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ребёнка)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____________серия____ № ____,</w:t>
      </w:r>
    </w:p>
    <w:p w:rsidR="00EE35E0" w:rsidRDefault="00EE35E0" w:rsidP="00CC5C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(вид документа)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____________________________________________________________,</w:t>
      </w:r>
    </w:p>
    <w:p w:rsidR="00EE35E0" w:rsidRDefault="00EE35E0" w:rsidP="00CC5C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(кем и когда)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(ой)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EE35E0" w:rsidRDefault="00EE35E0" w:rsidP="00CC5C8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основании______________________________________________________</w:t>
      </w:r>
    </w:p>
    <w:p w:rsidR="00EE35E0" w:rsidRPr="00CC5C8A" w:rsidRDefault="00EE35E0" w:rsidP="00CC5C8A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E35E0" w:rsidRDefault="00EE35E0" w:rsidP="00CC5C8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EE35E0" w:rsidRDefault="00EE35E0" w:rsidP="00CC5C8A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свое согласие оператору –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Муниципальному </w:t>
      </w:r>
      <w:r w:rsidR="00A614C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бюджетному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дошкольному образовательному учреждению №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78  г.Липецка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ОУ)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зарегистрированному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г.Липецк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eastAsia="ru-RU"/>
        </w:rPr>
        <w:t>, проспект Победы, д.47А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(адрес ОУ)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E35E0" w:rsidRDefault="00EE35E0" w:rsidP="00CC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своих: фамилия, имя, отчество, дата рождения, пол, реквизиты документа, удостоверяющего личность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личность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гражданство, адреса регистрации и фактического проживания, СНИЛС, контактные телефоны;</w:t>
      </w:r>
    </w:p>
    <w:p w:rsidR="00EE35E0" w:rsidRDefault="00EE35E0" w:rsidP="00CC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обработки персональных данных: 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образовательной деятельности в соответствии с Федеральным законом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29.12.2012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273-ФЗ «Об образовании в Российской Федерации»;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Муниципального </w:t>
      </w:r>
      <w:r w:rsidR="00CB2E3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бюджетного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дошкольного  образовательного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учреждения</w:t>
      </w:r>
      <w:r w:rsidR="00CB2E3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№ 78 г.Липецка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ДОУ)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образования, которое он посещает.</w:t>
      </w:r>
    </w:p>
    <w:p w:rsidR="00EE35E0" w:rsidRDefault="00EE35E0" w:rsidP="00C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Ребенка третьим лицам (в том числе департаменту образования администрации города Липецка,</w:t>
      </w:r>
      <w:r>
        <w:rPr>
          <w:rFonts w:ascii="Times New Roman" w:hAnsi="Times New Roman"/>
          <w:sz w:val="28"/>
          <w:szCs w:val="28"/>
        </w:rPr>
        <w:t xml:space="preserve"> организациям здравоохранения)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до отчисления Ребенка из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Муниципального </w:t>
      </w:r>
      <w:r w:rsidR="004A43F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бюджетного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дошкольного  образовательного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учреждения  № 78  г.Липецка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EE35E0" w:rsidRDefault="00EE35E0" w:rsidP="00CC5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ДОУ)</w:t>
      </w:r>
    </w:p>
    <w:p w:rsidR="00EE35E0" w:rsidRDefault="00EE35E0" w:rsidP="00CC5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EE35E0" w:rsidRDefault="00EE35E0" w:rsidP="00EE35E0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«____»__________ 201__ г.        ________________    ________________________</w:t>
      </w:r>
    </w:p>
    <w:p w:rsidR="00EE35E0" w:rsidRDefault="00EE35E0" w:rsidP="00EE35E0">
      <w:pPr>
        <w:spacing w:after="0" w:line="240" w:lineRule="auto"/>
        <w:ind w:left="3540" w:firstLine="708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(подпись)</w:t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  <w:t>(фамилия, имя, отчество)</w:t>
      </w:r>
    </w:p>
    <w:p w:rsidR="00CC5C8A" w:rsidRDefault="00CC5C8A" w:rsidP="00CC5C8A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«____»__________ 201__ г.        ________________    ________________________</w:t>
      </w:r>
    </w:p>
    <w:p w:rsidR="00EE35E0" w:rsidRPr="004A43FC" w:rsidRDefault="00CC5C8A" w:rsidP="004A43FC">
      <w:pPr>
        <w:spacing w:after="0" w:line="240" w:lineRule="auto"/>
        <w:ind w:left="3540" w:firstLine="708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(подпись)</w:t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  <w:t>(фамилия, имя, отчество)</w:t>
      </w:r>
    </w:p>
    <w:p w:rsidR="00EE35E0" w:rsidRDefault="00EE35E0" w:rsidP="00EE3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5E0" w:rsidRDefault="00EE35E0" w:rsidP="00EE3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5E0" w:rsidRDefault="00EE35E0" w:rsidP="00EE3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5E0" w:rsidRDefault="00EE35E0" w:rsidP="00EE3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5E0" w:rsidRDefault="00EE35E0" w:rsidP="00EE35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69C9" w:rsidRDefault="005269C9"/>
    <w:sectPr w:rsidR="005269C9" w:rsidSect="00EE35E0">
      <w:pgSz w:w="11906" w:h="16838"/>
      <w:pgMar w:top="39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A1"/>
    <w:rsid w:val="003D1B80"/>
    <w:rsid w:val="004106ED"/>
    <w:rsid w:val="004A43FC"/>
    <w:rsid w:val="005269C9"/>
    <w:rsid w:val="00A614CC"/>
    <w:rsid w:val="00A9129A"/>
    <w:rsid w:val="00CB2E3A"/>
    <w:rsid w:val="00CB7A42"/>
    <w:rsid w:val="00CC5C8A"/>
    <w:rsid w:val="00DD1EA1"/>
    <w:rsid w:val="00E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013"/>
  <w15:chartTrackingRefBased/>
  <w15:docId w15:val="{0906F9F9-32A7-4588-9184-E252D9B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FA8D-3C88-4B1D-ABAC-9A38C6B9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14</cp:revision>
  <cp:lastPrinted>2018-06-07T12:54:00Z</cp:lastPrinted>
  <dcterms:created xsi:type="dcterms:W3CDTF">2016-06-01T12:12:00Z</dcterms:created>
  <dcterms:modified xsi:type="dcterms:W3CDTF">2018-06-07T13:44:00Z</dcterms:modified>
</cp:coreProperties>
</file>